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5E1185"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Místem plnění je sídlo poskytovatele</w:t>
      </w:r>
      <w:r w:rsidR="00306E90" w:rsidRPr="005E1185">
        <w:rPr>
          <w:rFonts w:ascii="Times New Roman" w:eastAsia="Times New Roman" w:hAnsi="Times New Roman" w:cs="Times New Roman"/>
          <w:sz w:val="24"/>
          <w:szCs w:val="24"/>
        </w:rPr>
        <w:t xml:space="preserve"> uvedené v identifikaci smluvních stran v úvodu této smlouvy</w:t>
      </w:r>
      <w:r w:rsidRPr="005E1185">
        <w:rPr>
          <w:rFonts w:ascii="Times New Roman" w:eastAsia="Times New Roman" w:hAnsi="Times New Roman" w:cs="Times New Roman"/>
          <w:sz w:val="24"/>
          <w:szCs w:val="24"/>
        </w:rPr>
        <w:t xml:space="preserve">. </w:t>
      </w:r>
    </w:p>
    <w:p w14:paraId="3BDD299F" w14:textId="77777777" w:rsidR="00DF7FF4" w:rsidRPr="005E1185" w:rsidRDefault="00DF7FF4" w:rsidP="00DF7FF4">
      <w:pPr>
        <w:pStyle w:val="Odstavecseseznamem"/>
        <w:rPr>
          <w:rFonts w:ascii="Times New Roman" w:eastAsia="Times New Roman" w:hAnsi="Times New Roman" w:cs="Times New Roman"/>
          <w:sz w:val="24"/>
          <w:szCs w:val="24"/>
        </w:rPr>
      </w:pPr>
    </w:p>
    <w:p w14:paraId="68D47DE5" w14:textId="5BAB25C4" w:rsidR="00EC1A6D" w:rsidRPr="005E1185"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5E1185">
        <w:rPr>
          <w:rFonts w:ascii="Times New Roman" w:eastAsia="Times New Roman" w:hAnsi="Times New Roman" w:cs="Times New Roman"/>
          <w:sz w:val="24"/>
          <w:szCs w:val="24"/>
        </w:rPr>
        <w:t xml:space="preserve"> </w:t>
      </w:r>
      <w:r w:rsidR="008A0CD4">
        <w:rPr>
          <w:rFonts w:ascii="Times New Roman" w:eastAsia="Times New Roman" w:hAnsi="Times New Roman" w:cs="Times New Roman"/>
          <w:b/>
          <w:bCs/>
          <w:sz w:val="24"/>
          <w:szCs w:val="24"/>
        </w:rPr>
        <w:t>20. Brandýs nad Labem – Stará boleslav</w:t>
      </w:r>
      <w:r w:rsidR="00E955BD" w:rsidRPr="005E1185">
        <w:rPr>
          <w:rFonts w:ascii="Times New Roman" w:eastAsia="Times New Roman" w:hAnsi="Times New Roman" w:cs="Times New Roman"/>
          <w:sz w:val="24"/>
          <w:szCs w:val="24"/>
        </w:rPr>
        <w:t>.</w:t>
      </w:r>
    </w:p>
    <w:p w14:paraId="7192F2AB" w14:textId="77777777" w:rsidR="00415D05" w:rsidRPr="005E1185" w:rsidRDefault="00415D05" w:rsidP="00415D05">
      <w:pPr>
        <w:pStyle w:val="Odstavecseseznamem"/>
        <w:rPr>
          <w:rFonts w:ascii="Times New Roman" w:eastAsia="Times New Roman" w:hAnsi="Times New Roman" w:cs="Times New Roman"/>
          <w:sz w:val="24"/>
          <w:szCs w:val="24"/>
        </w:rPr>
      </w:pPr>
    </w:p>
    <w:p w14:paraId="7411FFE5" w14:textId="77777777" w:rsidR="00415D05" w:rsidRPr="005E1185"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 xml:space="preserve">III. </w:t>
      </w:r>
    </w:p>
    <w:p w14:paraId="345E2317" w14:textId="305A4A1A"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Způsob zadávání úkolů</w:t>
      </w:r>
    </w:p>
    <w:p w14:paraId="718E9C16" w14:textId="0706F98C" w:rsidR="00EC1A6D" w:rsidRPr="005E1185"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Objednatel se zav</w:t>
      </w:r>
      <w:r w:rsidRPr="002C0D0B">
        <w:rPr>
          <w:rFonts w:ascii="Times New Roman" w:eastAsia="Times New Roman" w:hAnsi="Times New Roman" w:cs="Times New Roman"/>
          <w:sz w:val="24"/>
          <w:szCs w:val="24"/>
        </w:rPr>
        <w:t xml:space="preserve">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69CD3A17" w14:textId="77777777" w:rsidR="00C47EB1" w:rsidRDefault="00C47EB1" w:rsidP="00C47EB1">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013A835D" w14:textId="77777777" w:rsidR="00C47EB1" w:rsidRDefault="00C47EB1" w:rsidP="00C47EB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3CCE35B1" w14:textId="77777777" w:rsidR="00C47EB1" w:rsidRDefault="00C47EB1" w:rsidP="00C47EB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4DEE95E7" w14:textId="77777777" w:rsidR="00C47EB1" w:rsidRDefault="00C47EB1" w:rsidP="00C47EB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54F9929D" w14:textId="77777777" w:rsidR="00C47EB1" w:rsidRDefault="00C47EB1" w:rsidP="00C47EB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57A66C2" w14:textId="77777777" w:rsidR="00C47EB1" w:rsidRDefault="00C47EB1" w:rsidP="00C47EB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43C4CC29" w14:textId="77777777" w:rsidR="00C47EB1" w:rsidRDefault="00C47EB1" w:rsidP="00C47EB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6FD916C2" w14:textId="77777777" w:rsidR="00C47EB1" w:rsidRDefault="00C47EB1" w:rsidP="00C47EB1">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C47E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45FA3"/>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1F5085"/>
    <w:rsid w:val="002036FD"/>
    <w:rsid w:val="00204315"/>
    <w:rsid w:val="00204A2C"/>
    <w:rsid w:val="00205A25"/>
    <w:rsid w:val="00214B7A"/>
    <w:rsid w:val="00220720"/>
    <w:rsid w:val="00224EC8"/>
    <w:rsid w:val="00234DCF"/>
    <w:rsid w:val="0023661A"/>
    <w:rsid w:val="0023766D"/>
    <w:rsid w:val="00241E6D"/>
    <w:rsid w:val="00243E03"/>
    <w:rsid w:val="00245284"/>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1185"/>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A0CD4"/>
    <w:rsid w:val="008B07F7"/>
    <w:rsid w:val="008B2675"/>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1DD8"/>
    <w:rsid w:val="00C15CD8"/>
    <w:rsid w:val="00C17A9C"/>
    <w:rsid w:val="00C17D8E"/>
    <w:rsid w:val="00C2095C"/>
    <w:rsid w:val="00C24ABA"/>
    <w:rsid w:val="00C25276"/>
    <w:rsid w:val="00C255D0"/>
    <w:rsid w:val="00C32AFD"/>
    <w:rsid w:val="00C3624E"/>
    <w:rsid w:val="00C36D0F"/>
    <w:rsid w:val="00C37D02"/>
    <w:rsid w:val="00C45928"/>
    <w:rsid w:val="00C46119"/>
    <w:rsid w:val="00C47EB1"/>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A2D2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66F16"/>
    <w:rsid w:val="00E71160"/>
    <w:rsid w:val="00E73AE7"/>
    <w:rsid w:val="00E84F5D"/>
    <w:rsid w:val="00E86309"/>
    <w:rsid w:val="00E93147"/>
    <w:rsid w:val="00E955BD"/>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2161</Words>
  <Characters>12756</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3</cp:revision>
  <cp:lastPrinted>2022-09-06T06:45:00Z</cp:lastPrinted>
  <dcterms:created xsi:type="dcterms:W3CDTF">2023-03-07T05:59:00Z</dcterms:created>
  <dcterms:modified xsi:type="dcterms:W3CDTF">2023-03-07T11:52:00Z</dcterms:modified>
</cp:coreProperties>
</file>